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EC" w:rsidRPr="00C77F13" w:rsidRDefault="003B10EC" w:rsidP="003B10EC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77F13">
        <w:rPr>
          <w:rFonts w:ascii="Arial" w:hAnsi="Arial" w:cs="Arial"/>
          <w:b/>
          <w:sz w:val="28"/>
          <w:szCs w:val="28"/>
        </w:rPr>
        <w:t>Struktura metodického materiálu k čtenářské nebo matematické gramotnosti</w:t>
      </w:r>
    </w:p>
    <w:p w:rsidR="003B10EC" w:rsidRPr="00C77F13" w:rsidRDefault="003B10EC" w:rsidP="003B10EC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Název: </w:t>
      </w:r>
      <w:r>
        <w:rPr>
          <w:rFonts w:ascii="Arial" w:hAnsi="Arial" w:cs="Arial"/>
          <w:sz w:val="28"/>
          <w:szCs w:val="28"/>
        </w:rPr>
        <w:t xml:space="preserve">Vyjmenovaná slova po </w:t>
      </w:r>
      <w:r w:rsidR="00E655B1">
        <w:rPr>
          <w:rFonts w:ascii="Arial" w:hAnsi="Arial" w:cs="Arial"/>
          <w:sz w:val="28"/>
          <w:szCs w:val="28"/>
        </w:rPr>
        <w:t>P</w:t>
      </w:r>
    </w:p>
    <w:p w:rsidR="003B10EC" w:rsidRPr="00C77F13" w:rsidRDefault="003B10EC" w:rsidP="003B10EC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Předmět: </w:t>
      </w:r>
      <w:r>
        <w:rPr>
          <w:rFonts w:ascii="Arial" w:hAnsi="Arial" w:cs="Arial"/>
          <w:sz w:val="28"/>
          <w:szCs w:val="28"/>
        </w:rPr>
        <w:t>Český jazyk</w:t>
      </w:r>
    </w:p>
    <w:p w:rsidR="003B10EC" w:rsidRPr="00C77F13" w:rsidRDefault="003B10EC" w:rsidP="003B10EC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Využití pro ročník: </w:t>
      </w:r>
      <w:r>
        <w:rPr>
          <w:rFonts w:ascii="Arial" w:hAnsi="Arial" w:cs="Arial"/>
          <w:sz w:val="28"/>
          <w:szCs w:val="28"/>
        </w:rPr>
        <w:t>3</w:t>
      </w:r>
      <w:r w:rsidRPr="00C77F13">
        <w:rPr>
          <w:rFonts w:ascii="Arial" w:hAnsi="Arial" w:cs="Arial"/>
          <w:sz w:val="28"/>
          <w:szCs w:val="28"/>
        </w:rPr>
        <w:t>. ročník</w:t>
      </w:r>
    </w:p>
    <w:p w:rsidR="003B10EC" w:rsidRPr="00C77F13" w:rsidRDefault="003B10EC" w:rsidP="003B10EC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Časový odhad: </w:t>
      </w:r>
      <w:r>
        <w:rPr>
          <w:rFonts w:ascii="Arial" w:hAnsi="Arial" w:cs="Arial"/>
          <w:sz w:val="28"/>
          <w:szCs w:val="28"/>
        </w:rPr>
        <w:t>45</w:t>
      </w:r>
      <w:r w:rsidRPr="00C77F13">
        <w:rPr>
          <w:rFonts w:ascii="Arial" w:hAnsi="Arial" w:cs="Arial"/>
          <w:sz w:val="28"/>
          <w:szCs w:val="28"/>
        </w:rPr>
        <w:t xml:space="preserve"> minut</w:t>
      </w:r>
    </w:p>
    <w:p w:rsidR="003B10EC" w:rsidRPr="00C77F13" w:rsidRDefault="003B10EC" w:rsidP="003B10EC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Anotace: Pracovní list slouží k opakování na téma </w:t>
      </w:r>
      <w:r>
        <w:rPr>
          <w:rFonts w:ascii="Arial" w:hAnsi="Arial" w:cs="Arial"/>
          <w:sz w:val="28"/>
          <w:szCs w:val="28"/>
        </w:rPr>
        <w:t xml:space="preserve">vyjmenovaná slova po </w:t>
      </w:r>
      <w:r w:rsidR="00E655B1">
        <w:rPr>
          <w:rFonts w:ascii="Arial" w:hAnsi="Arial" w:cs="Arial"/>
          <w:sz w:val="28"/>
          <w:szCs w:val="28"/>
        </w:rPr>
        <w:t>P</w:t>
      </w:r>
      <w:r w:rsidRPr="00C77F13">
        <w:rPr>
          <w:rFonts w:ascii="Arial" w:hAnsi="Arial" w:cs="Arial"/>
          <w:sz w:val="28"/>
          <w:szCs w:val="28"/>
        </w:rPr>
        <w:t>.</w:t>
      </w:r>
    </w:p>
    <w:p w:rsidR="003B10EC" w:rsidRPr="00C77F13" w:rsidRDefault="003B10EC" w:rsidP="003B10EC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>Použité metody: samostatná práce</w:t>
      </w:r>
    </w:p>
    <w:p w:rsidR="003B10EC" w:rsidRPr="00C77F13" w:rsidRDefault="003B10EC" w:rsidP="003B10EC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>Pomůcky: psací potřeby</w:t>
      </w:r>
    </w:p>
    <w:p w:rsidR="003B10EC" w:rsidRDefault="003B10EC" w:rsidP="003B10EC">
      <w:pPr>
        <w:jc w:val="both"/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Popis postupu využití: každý žák dostane pracovní list a </w:t>
      </w:r>
      <w:r>
        <w:rPr>
          <w:rFonts w:ascii="Arial" w:hAnsi="Arial" w:cs="Arial"/>
          <w:sz w:val="28"/>
          <w:szCs w:val="28"/>
        </w:rPr>
        <w:t xml:space="preserve">vyplní podle zadaných instrukcí u jednotlivých cvičení. </w:t>
      </w:r>
    </w:p>
    <w:p w:rsidR="003B10EC" w:rsidRDefault="003B10EC" w:rsidP="003B10E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Odkazy, zdroje: </w:t>
      </w:r>
      <w:r>
        <w:rPr>
          <w:rFonts w:ascii="Arial" w:hAnsi="Arial" w:cs="Arial"/>
          <w:sz w:val="28"/>
          <w:szCs w:val="28"/>
        </w:rPr>
        <w:tab/>
      </w:r>
      <w:hyperlink r:id="rId4" w:history="1">
        <w:r w:rsidRPr="00A01687">
          <w:rPr>
            <w:rStyle w:val="Hypertextovodkaz"/>
            <w:rFonts w:ascii="Arial" w:hAnsi="Arial" w:cs="Arial"/>
            <w:sz w:val="28"/>
            <w:szCs w:val="28"/>
          </w:rPr>
          <w:t>https://cz.depositphotos.com/</w:t>
        </w:r>
      </w:hyperlink>
    </w:p>
    <w:p w:rsidR="003B10EC" w:rsidRDefault="003B10EC" w:rsidP="003B10E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hyperlink r:id="rId5" w:history="1">
        <w:r w:rsidR="00400D8D" w:rsidRPr="004F2B88">
          <w:rPr>
            <w:rStyle w:val="Hypertextovodkaz"/>
            <w:rFonts w:ascii="Arial" w:hAnsi="Arial" w:cs="Arial"/>
            <w:sz w:val="28"/>
            <w:szCs w:val="28"/>
          </w:rPr>
          <w:t>https://myloveiw.cz/</w:t>
        </w:r>
      </w:hyperlink>
    </w:p>
    <w:p w:rsidR="003B10EC" w:rsidRDefault="003B10EC" w:rsidP="00400D8D">
      <w:pPr>
        <w:spacing w:after="0" w:line="360" w:lineRule="auto"/>
        <w:jc w:val="both"/>
      </w:pPr>
      <w:r>
        <w:rPr>
          <w:rFonts w:ascii="Arial" w:hAnsi="Arial" w:cs="Arial"/>
          <w:color w:val="0070C0"/>
          <w:sz w:val="28"/>
          <w:szCs w:val="28"/>
        </w:rPr>
        <w:tab/>
      </w:r>
      <w:r>
        <w:rPr>
          <w:rFonts w:ascii="Arial" w:hAnsi="Arial" w:cs="Arial"/>
          <w:color w:val="0070C0"/>
          <w:sz w:val="28"/>
          <w:szCs w:val="28"/>
        </w:rPr>
        <w:tab/>
      </w:r>
      <w:r>
        <w:rPr>
          <w:rFonts w:ascii="Arial" w:hAnsi="Arial" w:cs="Arial"/>
          <w:color w:val="0070C0"/>
          <w:sz w:val="28"/>
          <w:szCs w:val="28"/>
        </w:rPr>
        <w:tab/>
      </w:r>
      <w:hyperlink r:id="rId6" w:history="1">
        <w:r w:rsidR="00400D8D" w:rsidRPr="004F2B88">
          <w:rPr>
            <w:rStyle w:val="Hypertextovodkaz"/>
            <w:rFonts w:ascii="Arial" w:hAnsi="Arial" w:cs="Arial"/>
            <w:sz w:val="28"/>
            <w:szCs w:val="28"/>
          </w:rPr>
          <w:t>https://slideplayer.cz</w:t>
        </w:r>
        <w:r w:rsidR="00400D8D" w:rsidRPr="004F2B88">
          <w:rPr>
            <w:rStyle w:val="Hypertextovodkaz"/>
          </w:rPr>
          <w:t>/</w:t>
        </w:r>
      </w:hyperlink>
    </w:p>
    <w:p w:rsidR="00400D8D" w:rsidRDefault="00400D8D" w:rsidP="00400D8D">
      <w:pPr>
        <w:spacing w:after="0" w:line="360" w:lineRule="auto"/>
        <w:jc w:val="both"/>
        <w:rPr>
          <w:rFonts w:ascii="Arial" w:hAnsi="Arial" w:cs="Arial"/>
          <w:color w:val="0070C0"/>
          <w:sz w:val="28"/>
          <w:szCs w:val="28"/>
        </w:rPr>
      </w:pPr>
    </w:p>
    <w:p w:rsidR="003B10EC" w:rsidRDefault="003B10EC" w:rsidP="003B10EC">
      <w:pPr>
        <w:spacing w:after="0" w:line="360" w:lineRule="auto"/>
        <w:jc w:val="both"/>
        <w:rPr>
          <w:rFonts w:ascii="Arial" w:hAnsi="Arial" w:cs="Arial"/>
          <w:color w:val="0070C0"/>
          <w:sz w:val="28"/>
          <w:szCs w:val="28"/>
        </w:rPr>
      </w:pPr>
    </w:p>
    <w:p w:rsidR="003B10EC" w:rsidRDefault="003B10EC" w:rsidP="003B10EC">
      <w:pPr>
        <w:spacing w:after="0" w:line="360" w:lineRule="auto"/>
        <w:jc w:val="both"/>
        <w:rPr>
          <w:rFonts w:ascii="Arial" w:hAnsi="Arial" w:cs="Arial"/>
          <w:color w:val="0070C0"/>
          <w:sz w:val="28"/>
          <w:szCs w:val="28"/>
        </w:rPr>
      </w:pPr>
    </w:p>
    <w:p w:rsidR="003B10EC" w:rsidRPr="007548F6" w:rsidRDefault="003B10EC" w:rsidP="003B10EC">
      <w:pPr>
        <w:spacing w:after="0" w:line="360" w:lineRule="auto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ab/>
      </w:r>
      <w:r>
        <w:rPr>
          <w:rFonts w:ascii="Arial" w:hAnsi="Arial" w:cs="Arial"/>
          <w:color w:val="0070C0"/>
          <w:sz w:val="28"/>
          <w:szCs w:val="28"/>
        </w:rPr>
        <w:tab/>
      </w:r>
      <w:r>
        <w:rPr>
          <w:rFonts w:ascii="Arial" w:hAnsi="Arial" w:cs="Arial"/>
          <w:color w:val="0070C0"/>
          <w:sz w:val="28"/>
          <w:szCs w:val="28"/>
        </w:rPr>
        <w:tab/>
      </w:r>
    </w:p>
    <w:p w:rsidR="003B10EC" w:rsidRDefault="003B10EC" w:rsidP="003B10EC"/>
    <w:p w:rsidR="003B10EC" w:rsidRDefault="003B10EC" w:rsidP="003B10EC"/>
    <w:p w:rsidR="003B10EC" w:rsidRDefault="003B10EC" w:rsidP="003B10EC"/>
    <w:p w:rsidR="003B10EC" w:rsidRDefault="003B10EC" w:rsidP="003B10EC"/>
    <w:p w:rsidR="003B10EC" w:rsidRDefault="003B10EC" w:rsidP="003B10EC"/>
    <w:p w:rsidR="003B10EC" w:rsidRDefault="003B10EC" w:rsidP="003B10EC"/>
    <w:p w:rsidR="00400D8D" w:rsidRDefault="00400D8D" w:rsidP="003B10EC"/>
    <w:p w:rsidR="00400D8D" w:rsidRDefault="00400D8D" w:rsidP="003B10EC"/>
    <w:p w:rsidR="00400D8D" w:rsidRDefault="00400D8D" w:rsidP="003B10EC"/>
    <w:p w:rsidR="00400D8D" w:rsidRDefault="00400D8D" w:rsidP="003B10EC"/>
    <w:p w:rsidR="003B10EC" w:rsidRDefault="003B10EC" w:rsidP="003B10EC"/>
    <w:p w:rsidR="003B10EC" w:rsidRDefault="003B10EC" w:rsidP="003B10E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 xml:space="preserve">Vyjmenovaná slova po </w:t>
      </w:r>
      <w:r w:rsidR="00E655B1">
        <w:rPr>
          <w:rFonts w:ascii="Arial" w:hAnsi="Arial" w:cs="Arial"/>
          <w:sz w:val="28"/>
          <w:szCs w:val="28"/>
          <w:u w:val="single"/>
        </w:rPr>
        <w:t>P</w:t>
      </w:r>
    </w:p>
    <w:p w:rsidR="003B10EC" w:rsidRDefault="003B10EC" w:rsidP="003B10E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Vypiš vyjmenovaná slova po </w:t>
      </w:r>
      <w:r w:rsidR="00E655B1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.</w:t>
      </w:r>
    </w:p>
    <w:p w:rsidR="003B10EC" w:rsidRDefault="003B10EC" w:rsidP="003B10E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________________, 3. ______________, 4. _________________,</w:t>
      </w:r>
    </w:p>
    <w:p w:rsidR="003B10EC" w:rsidRDefault="003B10EC" w:rsidP="003B10E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_________________, 8. ________________, 10. ______________,</w:t>
      </w:r>
    </w:p>
    <w:p w:rsidR="003B10EC" w:rsidRDefault="003B10EC" w:rsidP="003B10E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________________, 14. ___________________</w:t>
      </w:r>
    </w:p>
    <w:p w:rsidR="003B10EC" w:rsidRDefault="003B10EC" w:rsidP="003B10E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Doplň do vět vyjmenovaná slova po </w:t>
      </w:r>
      <w:r w:rsidR="00E655B1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, jak jdou za sebou.</w:t>
      </w:r>
    </w:p>
    <w:p w:rsidR="003B10EC" w:rsidRDefault="00E655B1" w:rsidP="003B10E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 je špatná lidská vlastnost. Běží liška k táboru, nese _____________ zázvoru. Kráva má velký ________. V jeskyni létá _____________. Po cestě se plazil ___________. Jsem alergický na ___________. Čert má velké ____________. Kůň začal ______________. Jezero se navečer začalo ________________. Musíš _______________ své svědomí. Za své chyby budeš _____________. Na zahradě nám vyrostl ____________. Chlapec uviděl pěknou dívku a začal se _______________. Kohout se začal ________________.</w:t>
      </w:r>
    </w:p>
    <w:p w:rsidR="003B10EC" w:rsidRDefault="003B10EC" w:rsidP="003B10E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2.a) Spočítej slova v jednotlivých větách a číslovku napiš za větu.</w:t>
      </w:r>
    </w:p>
    <w:p w:rsidR="003B10EC" w:rsidRDefault="003B10EC" w:rsidP="003B10E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2.b) Nejdelší větu opiš.</w:t>
      </w:r>
    </w:p>
    <w:p w:rsidR="003B10EC" w:rsidRDefault="003B10EC" w:rsidP="003B10E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</w:p>
    <w:p w:rsidR="003B10EC" w:rsidRDefault="003B10EC" w:rsidP="003B10E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10EC" w:rsidRDefault="003B10EC" w:rsidP="003B10E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10EC" w:rsidRDefault="003B10EC" w:rsidP="003B10E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10EC" w:rsidRDefault="003B10EC" w:rsidP="003B10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3. Doplň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i,í</w:t>
      </w:r>
      <w:proofErr w:type="gramEnd"/>
      <w:r>
        <w:rPr>
          <w:rFonts w:ascii="Arial" w:hAnsi="Arial" w:cs="Arial"/>
          <w:sz w:val="28"/>
          <w:szCs w:val="28"/>
        </w:rPr>
        <w:t>,y,ý</w:t>
      </w:r>
      <w:proofErr w:type="spellEnd"/>
      <w:r>
        <w:rPr>
          <w:rFonts w:ascii="Arial" w:hAnsi="Arial" w:cs="Arial"/>
          <w:sz w:val="28"/>
          <w:szCs w:val="28"/>
        </w:rPr>
        <w:t>. Vyjmenovaná slova vybarvi červeně, příbuzná slova modře a slova s </w:t>
      </w:r>
      <w:proofErr w:type="spellStart"/>
      <w:r>
        <w:rPr>
          <w:rFonts w:ascii="Arial" w:hAnsi="Arial" w:cs="Arial"/>
          <w:sz w:val="28"/>
          <w:szCs w:val="28"/>
        </w:rPr>
        <w:t>i,í</w:t>
      </w:r>
      <w:proofErr w:type="spellEnd"/>
      <w:r>
        <w:rPr>
          <w:rFonts w:ascii="Arial" w:hAnsi="Arial" w:cs="Arial"/>
          <w:sz w:val="28"/>
          <w:szCs w:val="28"/>
        </w:rPr>
        <w:t xml:space="preserve"> zeleně.</w:t>
      </w:r>
    </w:p>
    <w:p w:rsidR="003B10EC" w:rsidRDefault="003B10EC" w:rsidP="003B10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B10EC" w:rsidRDefault="003B10EC" w:rsidP="003B10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B10EC" w:rsidTr="003B10EC">
        <w:tc>
          <w:tcPr>
            <w:tcW w:w="2265" w:type="dxa"/>
          </w:tcPr>
          <w:p w:rsidR="003B10EC" w:rsidRDefault="00E655B1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P_šný</w:t>
            </w:r>
            <w:proofErr w:type="spellEnd"/>
          </w:p>
        </w:tc>
        <w:tc>
          <w:tcPr>
            <w:tcW w:w="2265" w:type="dxa"/>
          </w:tcPr>
          <w:p w:rsidR="003B10EC" w:rsidRDefault="00E655B1" w:rsidP="00876F8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P_tlák</w:t>
            </w:r>
            <w:proofErr w:type="spellEnd"/>
          </w:p>
        </w:tc>
        <w:tc>
          <w:tcPr>
            <w:tcW w:w="2266" w:type="dxa"/>
          </w:tcPr>
          <w:p w:rsidR="003B10EC" w:rsidRDefault="00E655B1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Slep_š</w:t>
            </w:r>
            <w:proofErr w:type="spellEnd"/>
          </w:p>
        </w:tc>
        <w:tc>
          <w:tcPr>
            <w:tcW w:w="2266" w:type="dxa"/>
          </w:tcPr>
          <w:p w:rsidR="003B10EC" w:rsidRDefault="00E655B1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P_javice</w:t>
            </w:r>
            <w:proofErr w:type="spellEnd"/>
          </w:p>
        </w:tc>
      </w:tr>
      <w:tr w:rsidR="003B10EC" w:rsidTr="003B10EC">
        <w:tc>
          <w:tcPr>
            <w:tcW w:w="2265" w:type="dxa"/>
          </w:tcPr>
          <w:p w:rsidR="003B10EC" w:rsidRDefault="00E655B1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P_chavka</w:t>
            </w:r>
            <w:proofErr w:type="spellEnd"/>
          </w:p>
        </w:tc>
        <w:tc>
          <w:tcPr>
            <w:tcW w:w="2265" w:type="dxa"/>
          </w:tcPr>
          <w:p w:rsidR="003B10EC" w:rsidRDefault="00E655B1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Klop_tat</w:t>
            </w:r>
            <w:proofErr w:type="spellEnd"/>
          </w:p>
        </w:tc>
        <w:tc>
          <w:tcPr>
            <w:tcW w:w="2266" w:type="dxa"/>
          </w:tcPr>
          <w:p w:rsidR="003B10EC" w:rsidRDefault="00E655B1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Ptakop_sk</w:t>
            </w:r>
            <w:proofErr w:type="spellEnd"/>
          </w:p>
        </w:tc>
        <w:tc>
          <w:tcPr>
            <w:tcW w:w="2266" w:type="dxa"/>
          </w:tcPr>
          <w:p w:rsidR="003B10EC" w:rsidRDefault="00E655B1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P_t</w:t>
            </w:r>
            <w:proofErr w:type="spellEnd"/>
          </w:p>
        </w:tc>
      </w:tr>
      <w:tr w:rsidR="003B10EC" w:rsidTr="003B10EC">
        <w:tc>
          <w:tcPr>
            <w:tcW w:w="2265" w:type="dxa"/>
          </w:tcPr>
          <w:p w:rsidR="003B10EC" w:rsidRDefault="00E655B1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Přep_ch</w:t>
            </w:r>
            <w:proofErr w:type="spellEnd"/>
          </w:p>
        </w:tc>
        <w:tc>
          <w:tcPr>
            <w:tcW w:w="2265" w:type="dxa"/>
          </w:tcPr>
          <w:p w:rsidR="003B10EC" w:rsidRDefault="00E655B1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Sp_tihněv</w:t>
            </w:r>
            <w:proofErr w:type="spellEnd"/>
          </w:p>
        </w:tc>
        <w:tc>
          <w:tcPr>
            <w:tcW w:w="2266" w:type="dxa"/>
          </w:tcPr>
          <w:p w:rsidR="003B10EC" w:rsidRDefault="00AF41F8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P_sek</w:t>
            </w:r>
            <w:proofErr w:type="spellEnd"/>
          </w:p>
        </w:tc>
        <w:tc>
          <w:tcPr>
            <w:tcW w:w="2266" w:type="dxa"/>
          </w:tcPr>
          <w:p w:rsidR="003B10EC" w:rsidRDefault="00E655B1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P_tel</w:t>
            </w:r>
            <w:proofErr w:type="spellEnd"/>
          </w:p>
        </w:tc>
      </w:tr>
      <w:tr w:rsidR="003B10EC" w:rsidTr="003B10EC">
        <w:tc>
          <w:tcPr>
            <w:tcW w:w="2265" w:type="dxa"/>
          </w:tcPr>
          <w:p w:rsidR="003B10EC" w:rsidRDefault="00E655B1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Zp_tovat</w:t>
            </w:r>
            <w:proofErr w:type="spellEnd"/>
          </w:p>
        </w:tc>
        <w:tc>
          <w:tcPr>
            <w:tcW w:w="2265" w:type="dxa"/>
          </w:tcPr>
          <w:p w:rsidR="003B10EC" w:rsidRDefault="00E655B1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Třp_tka</w:t>
            </w:r>
            <w:proofErr w:type="spellEnd"/>
          </w:p>
        </w:tc>
        <w:tc>
          <w:tcPr>
            <w:tcW w:w="2266" w:type="dxa"/>
          </w:tcPr>
          <w:p w:rsidR="003B10EC" w:rsidRDefault="00E655B1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P_řit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se</w:t>
            </w:r>
          </w:p>
        </w:tc>
        <w:tc>
          <w:tcPr>
            <w:tcW w:w="2266" w:type="dxa"/>
          </w:tcPr>
          <w:p w:rsidR="003B10EC" w:rsidRDefault="00AF41F8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P_skat</w:t>
            </w:r>
            <w:proofErr w:type="spellEnd"/>
          </w:p>
        </w:tc>
      </w:tr>
      <w:tr w:rsidR="003B10EC" w:rsidTr="003B10EC">
        <w:tc>
          <w:tcPr>
            <w:tcW w:w="2265" w:type="dxa"/>
          </w:tcPr>
          <w:p w:rsidR="003B10EC" w:rsidRDefault="00E655B1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P_ří</w:t>
            </w:r>
            <w:proofErr w:type="spellEnd"/>
          </w:p>
        </w:tc>
        <w:tc>
          <w:tcPr>
            <w:tcW w:w="2265" w:type="dxa"/>
          </w:tcPr>
          <w:p w:rsidR="003B10EC" w:rsidRDefault="00E655B1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Nevyzp_tatelný</w:t>
            </w:r>
            <w:proofErr w:type="spellEnd"/>
          </w:p>
        </w:tc>
        <w:tc>
          <w:tcPr>
            <w:tcW w:w="2266" w:type="dxa"/>
          </w:tcPr>
          <w:p w:rsidR="003B10EC" w:rsidRDefault="00E655B1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Netop_r</w:t>
            </w:r>
            <w:proofErr w:type="spellEnd"/>
          </w:p>
        </w:tc>
        <w:tc>
          <w:tcPr>
            <w:tcW w:w="2266" w:type="dxa"/>
          </w:tcPr>
          <w:p w:rsidR="003B10EC" w:rsidRDefault="00AF41F8" w:rsidP="003B10E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P_chat</w:t>
            </w:r>
            <w:proofErr w:type="spellEnd"/>
          </w:p>
        </w:tc>
      </w:tr>
    </w:tbl>
    <w:p w:rsidR="003B10EC" w:rsidRDefault="003B10EC" w:rsidP="003B10E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10EC" w:rsidRDefault="003B10EC" w:rsidP="003B10E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3.a) Za jednotlivá slova napiš počet slabik.</w:t>
      </w:r>
    </w:p>
    <w:p w:rsidR="003B10EC" w:rsidRDefault="003B10EC" w:rsidP="003B10E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3.b) Se slovem s nejmenším počtem slabik utvoř větu.</w:t>
      </w:r>
    </w:p>
    <w:p w:rsidR="003B10EC" w:rsidRDefault="003B10EC" w:rsidP="003B10E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</w:p>
    <w:p w:rsidR="00D74C78" w:rsidRDefault="00D74C78"/>
    <w:p w:rsidR="00400D8D" w:rsidRDefault="00400D8D"/>
    <w:p w:rsidR="00400D8D" w:rsidRDefault="00400D8D"/>
    <w:p w:rsidR="00400D8D" w:rsidRDefault="00400D8D"/>
    <w:p w:rsidR="00400D8D" w:rsidRDefault="00400D8D"/>
    <w:p w:rsidR="00400D8D" w:rsidRDefault="00400D8D"/>
    <w:p w:rsidR="00400D8D" w:rsidRDefault="00400D8D"/>
    <w:p w:rsidR="00400D8D" w:rsidRDefault="00400D8D"/>
    <w:p w:rsidR="00400D8D" w:rsidRDefault="00400D8D"/>
    <w:p w:rsidR="00400D8D" w:rsidRDefault="00400D8D"/>
    <w:p w:rsidR="00400D8D" w:rsidRDefault="00400D8D"/>
    <w:p w:rsidR="00400D8D" w:rsidRDefault="00400D8D"/>
    <w:p w:rsidR="00400D8D" w:rsidRDefault="00400D8D"/>
    <w:p w:rsidR="00400D8D" w:rsidRDefault="00400D8D"/>
    <w:p w:rsidR="00400D8D" w:rsidRDefault="00400D8D" w:rsidP="00400D8D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4. Dopiš k obrázkům vhodné vyjmenované slovo po P.</w:t>
      </w:r>
    </w:p>
    <w:p w:rsidR="00400D8D" w:rsidRDefault="00400D8D" w:rsidP="00400D8D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F48AED8" wp14:editId="4F281A3A">
            <wp:extent cx="1160190" cy="1394460"/>
            <wp:effectExtent l="0" t="0" r="1905" b="0"/>
            <wp:docPr id="1" name="obrázek 2" descr="Starý pytel / kreslený vektor a ilustrace, ručně kreslený styl, obrazy na  stěnu • obrazy pytel, plátno, plný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ý pytel / kreslený vektor a ilustrace, ručně kreslený styl, obrazy na  stěnu • obrazy pytel, plátno, plný | myloview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68" cy="141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>
            <wp:extent cx="1485900" cy="1485900"/>
            <wp:effectExtent l="0" t="0" r="0" b="0"/>
            <wp:docPr id="2" name="Obrázek 2" descr="Kreslený létající netopýr Stock vektory, Royalty Free Kreslený létající  netopýr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ý létající netopýr Stock vektory, Royalty Free Kreslený létající  netopýr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49164761" wp14:editId="76BD3C76">
            <wp:extent cx="1174966" cy="1295400"/>
            <wp:effectExtent l="0" t="0" r="6350" b="0"/>
            <wp:docPr id="3" name="obrázek 5" descr="https://player.slideplayer.cz/82/13567315/slides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layer.slideplayer.cz/82/13567315/slides/slide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90" t="22222"/>
                    <a:stretch/>
                  </pic:blipFill>
                  <pic:spPr bwMode="auto">
                    <a:xfrm>
                      <a:off x="0" y="0"/>
                      <a:ext cx="1176389" cy="129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D8D" w:rsidRDefault="00400D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</w:t>
      </w:r>
    </w:p>
    <w:p w:rsidR="00400D8D" w:rsidRDefault="00400D8D">
      <w:pPr>
        <w:rPr>
          <w:rFonts w:ascii="Arial" w:hAnsi="Arial" w:cs="Arial"/>
          <w:sz w:val="28"/>
          <w:szCs w:val="28"/>
        </w:rPr>
      </w:pPr>
    </w:p>
    <w:p w:rsidR="00400D8D" w:rsidRPr="00400D8D" w:rsidRDefault="00400D8D">
      <w:pPr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F69FCC5" wp14:editId="449931B7">
            <wp:extent cx="1500590" cy="1264920"/>
            <wp:effectExtent l="0" t="0" r="4445" b="0"/>
            <wp:docPr id="4" name="obrázek 2" descr="https://player.slideplayer.cz/82/13567315/slides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ayer.slideplayer.cz/82/13567315/slides/slide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23" t="52518" r="8278" b="1402"/>
                    <a:stretch/>
                  </pic:blipFill>
                  <pic:spPr bwMode="auto">
                    <a:xfrm>
                      <a:off x="0" y="0"/>
                      <a:ext cx="1527371" cy="12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38B64FF8" wp14:editId="4526B1D6">
            <wp:extent cx="1327852" cy="1013460"/>
            <wp:effectExtent l="0" t="0" r="5715" b="0"/>
            <wp:docPr id="5" name="obrázek 4" descr="https://player.slideplayer.cz/82/13567315/slides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layer.slideplayer.cz/82/13567315/slides/slide_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" t="51675" r="52381"/>
                    <a:stretch/>
                  </pic:blipFill>
                  <pic:spPr bwMode="auto">
                    <a:xfrm>
                      <a:off x="0" y="0"/>
                      <a:ext cx="1353402" cy="103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76F8C">
        <w:rPr>
          <w:noProof/>
          <w:lang w:eastAsia="cs-CZ"/>
        </w:rPr>
        <w:drawing>
          <wp:inline distT="0" distB="0" distL="0" distR="0" wp14:anchorId="04C5A03E" wp14:editId="2CA11D1A">
            <wp:extent cx="1333500" cy="1326407"/>
            <wp:effectExtent l="0" t="0" r="0" b="7620"/>
            <wp:docPr id="6" name="obrázek 6" descr="https://player.slideplayer.cz/82/13567315/slides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layer.slideplayer.cz/82/13567315/slides/slide_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5" t="34039"/>
                    <a:stretch/>
                  </pic:blipFill>
                  <pic:spPr bwMode="auto">
                    <a:xfrm>
                      <a:off x="0" y="0"/>
                      <a:ext cx="1333500" cy="132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6F8C">
        <w:rPr>
          <w:rFonts w:ascii="Arial" w:hAnsi="Arial" w:cs="Arial"/>
          <w:sz w:val="28"/>
          <w:szCs w:val="28"/>
        </w:rPr>
        <w:tab/>
      </w:r>
    </w:p>
    <w:p w:rsidR="00400D8D" w:rsidRDefault="00400D8D"/>
    <w:p w:rsidR="00876F8C" w:rsidRDefault="00876F8C" w:rsidP="00876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</w:t>
      </w:r>
    </w:p>
    <w:p w:rsidR="00876F8C" w:rsidRDefault="00876F8C" w:rsidP="00876F8C">
      <w:pPr>
        <w:rPr>
          <w:rFonts w:ascii="Arial" w:hAnsi="Arial" w:cs="Arial"/>
          <w:sz w:val="28"/>
          <w:szCs w:val="28"/>
        </w:rPr>
      </w:pPr>
    </w:p>
    <w:p w:rsidR="00876F8C" w:rsidRDefault="00876F8C">
      <w:r>
        <w:rPr>
          <w:noProof/>
          <w:lang w:eastAsia="cs-CZ"/>
        </w:rPr>
        <w:drawing>
          <wp:inline distT="0" distB="0" distL="0" distR="0" wp14:anchorId="1CFFE1B1" wp14:editId="3282A8CA">
            <wp:extent cx="1542217" cy="1272540"/>
            <wp:effectExtent l="0" t="0" r="1270" b="3810"/>
            <wp:docPr id="7" name="obrázek 2" descr="https://player.slideplayer.cz/82/13567315/slides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ayer.slideplayer.cz/82/13567315/slides/slide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37" r="51587"/>
                    <a:stretch/>
                  </pic:blipFill>
                  <pic:spPr bwMode="auto">
                    <a:xfrm>
                      <a:off x="0" y="0"/>
                      <a:ext cx="1553476" cy="12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1D946FC1" wp14:editId="62900A44">
            <wp:extent cx="1303020" cy="1303020"/>
            <wp:effectExtent l="0" t="0" r="0" b="0"/>
            <wp:docPr id="9" name="obrázek 7" descr="https://player.slideplayer.cz/82/13567315/slides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layer.slideplayer.cz/82/13567315/slides/slide_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58" t="69841" r="26322"/>
                    <a:stretch/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74C6CFF5" wp14:editId="0A24E1AB">
            <wp:extent cx="1449930" cy="1203960"/>
            <wp:effectExtent l="0" t="0" r="0" b="0"/>
            <wp:docPr id="10" name="obrázek 9" descr="https://player.slideplayer.cz/82/13567315/slides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layer.slideplayer.cz/82/13567315/slides/slide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0" t="48973" r="52645" b="3252"/>
                    <a:stretch/>
                  </pic:blipFill>
                  <pic:spPr bwMode="auto">
                    <a:xfrm>
                      <a:off x="0" y="0"/>
                      <a:ext cx="1459357" cy="121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6F8C" w:rsidRDefault="00876F8C"/>
    <w:p w:rsidR="00876F8C" w:rsidRDefault="00876F8C"/>
    <w:p w:rsidR="00876F8C" w:rsidRDefault="00876F8C" w:rsidP="00876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</w:t>
      </w:r>
    </w:p>
    <w:p w:rsidR="00876F8C" w:rsidRPr="00876F8C" w:rsidRDefault="00876F8C" w:rsidP="00876F8C"/>
    <w:p w:rsidR="00876F8C" w:rsidRPr="00876F8C" w:rsidRDefault="00876F8C" w:rsidP="00876F8C"/>
    <w:p w:rsidR="00876F8C" w:rsidRPr="00876F8C" w:rsidRDefault="00876F8C" w:rsidP="00876F8C"/>
    <w:p w:rsidR="00876F8C" w:rsidRDefault="00876F8C" w:rsidP="00876F8C"/>
    <w:p w:rsidR="00876F8C" w:rsidRDefault="00876F8C" w:rsidP="00876F8C"/>
    <w:p w:rsidR="00876F8C" w:rsidRDefault="00876F8C" w:rsidP="00876F8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Vyjmenovaná slova po P</w:t>
      </w:r>
    </w:p>
    <w:p w:rsidR="00876F8C" w:rsidRDefault="00876F8C" w:rsidP="00876F8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Vypiš vyjmenovaná slova po p.</w:t>
      </w:r>
    </w:p>
    <w:p w:rsidR="00CA0C1D" w:rsidRDefault="00876F8C" w:rsidP="00CA0C1D">
      <w:pPr>
        <w:spacing w:after="0"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CA0C1D">
        <w:rPr>
          <w:rFonts w:ascii="Arial" w:hAnsi="Arial" w:cs="Arial"/>
          <w:sz w:val="28"/>
          <w:szCs w:val="28"/>
        </w:rPr>
        <w:t>pýcha</w:t>
      </w:r>
      <w:r>
        <w:rPr>
          <w:rFonts w:ascii="Arial" w:hAnsi="Arial" w:cs="Arial"/>
          <w:sz w:val="28"/>
          <w:szCs w:val="28"/>
        </w:rPr>
        <w:t xml:space="preserve">, 3. </w:t>
      </w:r>
      <w:r w:rsidR="00CA0C1D">
        <w:rPr>
          <w:rFonts w:ascii="Arial" w:hAnsi="Arial" w:cs="Arial"/>
          <w:sz w:val="28"/>
          <w:szCs w:val="28"/>
        </w:rPr>
        <w:t>pysk</w:t>
      </w:r>
      <w:r>
        <w:rPr>
          <w:rFonts w:ascii="Arial" w:hAnsi="Arial" w:cs="Arial"/>
          <w:sz w:val="28"/>
          <w:szCs w:val="28"/>
        </w:rPr>
        <w:t xml:space="preserve">, 4. </w:t>
      </w:r>
      <w:r w:rsidR="00CA0C1D">
        <w:rPr>
          <w:rFonts w:ascii="Arial" w:hAnsi="Arial" w:cs="Arial"/>
          <w:sz w:val="28"/>
          <w:szCs w:val="28"/>
        </w:rPr>
        <w:t>netopýr</w:t>
      </w:r>
      <w:r>
        <w:rPr>
          <w:rFonts w:ascii="Arial" w:hAnsi="Arial" w:cs="Arial"/>
          <w:sz w:val="28"/>
          <w:szCs w:val="28"/>
        </w:rPr>
        <w:t>,</w:t>
      </w:r>
      <w:r w:rsidR="00CA0C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6. </w:t>
      </w:r>
      <w:r w:rsidR="00CA0C1D">
        <w:rPr>
          <w:rFonts w:ascii="Arial" w:hAnsi="Arial" w:cs="Arial"/>
          <w:sz w:val="28"/>
          <w:szCs w:val="28"/>
        </w:rPr>
        <w:t>pyl</w:t>
      </w:r>
      <w:r>
        <w:rPr>
          <w:rFonts w:ascii="Arial" w:hAnsi="Arial" w:cs="Arial"/>
          <w:sz w:val="28"/>
          <w:szCs w:val="28"/>
        </w:rPr>
        <w:t xml:space="preserve">, 8. </w:t>
      </w:r>
      <w:r w:rsidR="00CA0C1D">
        <w:rPr>
          <w:rFonts w:ascii="Arial" w:hAnsi="Arial" w:cs="Arial"/>
          <w:sz w:val="28"/>
          <w:szCs w:val="28"/>
        </w:rPr>
        <w:t>klopýtat, 10. zpytovat</w:t>
      </w:r>
      <w:r>
        <w:rPr>
          <w:rFonts w:ascii="Arial" w:hAnsi="Arial" w:cs="Arial"/>
          <w:sz w:val="28"/>
          <w:szCs w:val="28"/>
        </w:rPr>
        <w:t>,</w:t>
      </w:r>
      <w:r w:rsidR="00CA0C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12. </w:t>
      </w:r>
      <w:r w:rsidR="00CA0C1D">
        <w:rPr>
          <w:rFonts w:ascii="Arial" w:hAnsi="Arial" w:cs="Arial"/>
          <w:sz w:val="28"/>
          <w:szCs w:val="28"/>
        </w:rPr>
        <w:t>pýr</w:t>
      </w:r>
      <w:r>
        <w:rPr>
          <w:rFonts w:ascii="Arial" w:hAnsi="Arial" w:cs="Arial"/>
          <w:sz w:val="28"/>
          <w:szCs w:val="28"/>
        </w:rPr>
        <w:t xml:space="preserve">, </w:t>
      </w:r>
    </w:p>
    <w:p w:rsidR="00876F8C" w:rsidRDefault="00876F8C" w:rsidP="00876F8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</w:t>
      </w:r>
      <w:r w:rsidR="00CA0C1D">
        <w:rPr>
          <w:rFonts w:ascii="Arial" w:hAnsi="Arial" w:cs="Arial"/>
          <w:sz w:val="28"/>
          <w:szCs w:val="28"/>
        </w:rPr>
        <w:t>čepýřit se</w:t>
      </w:r>
    </w:p>
    <w:p w:rsidR="00876F8C" w:rsidRDefault="00876F8C" w:rsidP="00876F8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Doplň do vět vyjmenovaná slova po P, jak jdou za sebou.</w:t>
      </w:r>
    </w:p>
    <w:p w:rsidR="00876F8C" w:rsidRPr="00CA0C1D" w:rsidRDefault="00CA0C1D" w:rsidP="00876F8C">
      <w:pPr>
        <w:spacing w:after="0" w:line="48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Pýcha</w:t>
      </w:r>
      <w:r w:rsidR="00876F8C">
        <w:rPr>
          <w:rFonts w:ascii="Arial" w:hAnsi="Arial" w:cs="Arial"/>
          <w:sz w:val="28"/>
          <w:szCs w:val="28"/>
        </w:rPr>
        <w:t xml:space="preserve"> je špatná lidská vlastnost.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5</w:t>
      </w:r>
      <w:r w:rsidR="00876F8C">
        <w:rPr>
          <w:rFonts w:ascii="Arial" w:hAnsi="Arial" w:cs="Arial"/>
          <w:sz w:val="28"/>
          <w:szCs w:val="28"/>
        </w:rPr>
        <w:t xml:space="preserve"> Běží liška k táboru, nese </w:t>
      </w:r>
      <w:r>
        <w:rPr>
          <w:rFonts w:ascii="Arial" w:hAnsi="Arial" w:cs="Arial"/>
          <w:color w:val="FF0000"/>
          <w:sz w:val="28"/>
          <w:szCs w:val="28"/>
        </w:rPr>
        <w:t>pytel</w:t>
      </w:r>
      <w:r w:rsidR="00876F8C">
        <w:rPr>
          <w:rFonts w:ascii="Arial" w:hAnsi="Arial" w:cs="Arial"/>
          <w:sz w:val="28"/>
          <w:szCs w:val="28"/>
        </w:rPr>
        <w:t xml:space="preserve"> zázvoru.</w:t>
      </w:r>
      <w:r>
        <w:rPr>
          <w:rFonts w:ascii="Arial" w:hAnsi="Arial" w:cs="Arial"/>
          <w:sz w:val="28"/>
          <w:szCs w:val="28"/>
        </w:rPr>
        <w:t xml:space="preserve"> </w:t>
      </w:r>
      <w:r w:rsidRPr="00CA0C1D">
        <w:rPr>
          <w:rFonts w:ascii="Arial" w:hAnsi="Arial" w:cs="Arial"/>
          <w:color w:val="FF0000"/>
          <w:sz w:val="28"/>
          <w:szCs w:val="28"/>
        </w:rPr>
        <w:t>7</w:t>
      </w:r>
      <w:r w:rsidR="00876F8C">
        <w:rPr>
          <w:rFonts w:ascii="Arial" w:hAnsi="Arial" w:cs="Arial"/>
          <w:sz w:val="28"/>
          <w:szCs w:val="28"/>
        </w:rPr>
        <w:t xml:space="preserve"> Kráva má velký </w:t>
      </w:r>
      <w:r>
        <w:rPr>
          <w:rFonts w:ascii="Arial" w:hAnsi="Arial" w:cs="Arial"/>
          <w:color w:val="FF0000"/>
          <w:sz w:val="28"/>
          <w:szCs w:val="28"/>
        </w:rPr>
        <w:t>pysk</w:t>
      </w:r>
      <w:r w:rsidR="00876F8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4</w:t>
      </w:r>
      <w:r w:rsidR="00876F8C">
        <w:rPr>
          <w:rFonts w:ascii="Arial" w:hAnsi="Arial" w:cs="Arial"/>
          <w:sz w:val="28"/>
          <w:szCs w:val="28"/>
        </w:rPr>
        <w:t xml:space="preserve"> V jeskyni létá </w:t>
      </w:r>
      <w:r>
        <w:rPr>
          <w:rFonts w:ascii="Arial" w:hAnsi="Arial" w:cs="Arial"/>
          <w:color w:val="FF0000"/>
          <w:sz w:val="28"/>
          <w:szCs w:val="28"/>
        </w:rPr>
        <w:t>netopýr</w:t>
      </w:r>
      <w:r w:rsidR="00876F8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4</w:t>
      </w:r>
      <w:r w:rsidR="00876F8C">
        <w:rPr>
          <w:rFonts w:ascii="Arial" w:hAnsi="Arial" w:cs="Arial"/>
          <w:sz w:val="28"/>
          <w:szCs w:val="28"/>
        </w:rPr>
        <w:t xml:space="preserve"> Po cestě se plazil </w:t>
      </w:r>
      <w:r>
        <w:rPr>
          <w:rFonts w:ascii="Arial" w:hAnsi="Arial" w:cs="Arial"/>
          <w:color w:val="FF0000"/>
          <w:sz w:val="28"/>
          <w:szCs w:val="28"/>
        </w:rPr>
        <w:t>slepýš</w:t>
      </w:r>
      <w:r w:rsidR="00876F8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5</w:t>
      </w:r>
      <w:r w:rsidR="00876F8C">
        <w:rPr>
          <w:rFonts w:ascii="Arial" w:hAnsi="Arial" w:cs="Arial"/>
          <w:sz w:val="28"/>
          <w:szCs w:val="28"/>
        </w:rPr>
        <w:t xml:space="preserve"> Jsem alergický na </w:t>
      </w:r>
      <w:r>
        <w:rPr>
          <w:rFonts w:ascii="Arial" w:hAnsi="Arial" w:cs="Arial"/>
          <w:color w:val="FF0000"/>
          <w:sz w:val="28"/>
          <w:szCs w:val="28"/>
        </w:rPr>
        <w:t>pyl</w:t>
      </w:r>
      <w:r w:rsidR="00876F8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4</w:t>
      </w:r>
      <w:r w:rsidR="00876F8C">
        <w:rPr>
          <w:rFonts w:ascii="Arial" w:hAnsi="Arial" w:cs="Arial"/>
          <w:sz w:val="28"/>
          <w:szCs w:val="28"/>
        </w:rPr>
        <w:t xml:space="preserve"> Čert má velké </w:t>
      </w:r>
      <w:r>
        <w:rPr>
          <w:rFonts w:ascii="Arial" w:hAnsi="Arial" w:cs="Arial"/>
          <w:color w:val="FF0000"/>
          <w:sz w:val="28"/>
          <w:szCs w:val="28"/>
        </w:rPr>
        <w:t>kopyto</w:t>
      </w:r>
      <w:r w:rsidR="00876F8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4</w:t>
      </w:r>
      <w:r w:rsidR="00876F8C">
        <w:rPr>
          <w:rFonts w:ascii="Arial" w:hAnsi="Arial" w:cs="Arial"/>
          <w:sz w:val="28"/>
          <w:szCs w:val="28"/>
        </w:rPr>
        <w:t xml:space="preserve"> Kůň začal </w:t>
      </w:r>
      <w:r>
        <w:rPr>
          <w:rFonts w:ascii="Arial" w:hAnsi="Arial" w:cs="Arial"/>
          <w:color w:val="FF0000"/>
          <w:sz w:val="28"/>
          <w:szCs w:val="28"/>
        </w:rPr>
        <w:t>klopýtat</w:t>
      </w:r>
      <w:r w:rsidR="00876F8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3</w:t>
      </w:r>
      <w:r w:rsidR="00876F8C">
        <w:rPr>
          <w:rFonts w:ascii="Arial" w:hAnsi="Arial" w:cs="Arial"/>
          <w:sz w:val="28"/>
          <w:szCs w:val="28"/>
        </w:rPr>
        <w:t xml:space="preserve"> Jezero se navečer začalo </w:t>
      </w:r>
      <w:r>
        <w:rPr>
          <w:rFonts w:ascii="Arial" w:hAnsi="Arial" w:cs="Arial"/>
          <w:color w:val="FF0000"/>
          <w:sz w:val="28"/>
          <w:szCs w:val="28"/>
        </w:rPr>
        <w:t>třpytit</w:t>
      </w:r>
      <w:r w:rsidR="00876F8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5</w:t>
      </w:r>
      <w:r w:rsidR="00876F8C">
        <w:rPr>
          <w:rFonts w:ascii="Arial" w:hAnsi="Arial" w:cs="Arial"/>
          <w:sz w:val="28"/>
          <w:szCs w:val="28"/>
        </w:rPr>
        <w:t xml:space="preserve"> Musíš </w:t>
      </w:r>
      <w:r>
        <w:rPr>
          <w:rFonts w:ascii="Arial" w:hAnsi="Arial" w:cs="Arial"/>
          <w:color w:val="FF0000"/>
          <w:sz w:val="28"/>
          <w:szCs w:val="28"/>
        </w:rPr>
        <w:t>zpytovat</w:t>
      </w:r>
      <w:r w:rsidR="00876F8C">
        <w:rPr>
          <w:rFonts w:ascii="Arial" w:hAnsi="Arial" w:cs="Arial"/>
          <w:sz w:val="28"/>
          <w:szCs w:val="28"/>
        </w:rPr>
        <w:t xml:space="preserve"> své svědomí.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4</w:t>
      </w:r>
      <w:r w:rsidR="00876F8C">
        <w:rPr>
          <w:rFonts w:ascii="Arial" w:hAnsi="Arial" w:cs="Arial"/>
          <w:sz w:val="28"/>
          <w:szCs w:val="28"/>
        </w:rPr>
        <w:t xml:space="preserve"> Za své chyby budeš </w:t>
      </w:r>
      <w:r>
        <w:rPr>
          <w:rFonts w:ascii="Arial" w:hAnsi="Arial" w:cs="Arial"/>
          <w:color w:val="FF0000"/>
          <w:sz w:val="28"/>
          <w:szCs w:val="28"/>
        </w:rPr>
        <w:t>pykat</w:t>
      </w:r>
      <w:r w:rsidR="00876F8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876F8C">
        <w:rPr>
          <w:rFonts w:ascii="Arial" w:hAnsi="Arial" w:cs="Arial"/>
          <w:sz w:val="28"/>
          <w:szCs w:val="28"/>
        </w:rPr>
        <w:t xml:space="preserve"> Na zahradě nám vyrostl </w:t>
      </w:r>
      <w:r>
        <w:rPr>
          <w:rFonts w:ascii="Arial" w:hAnsi="Arial" w:cs="Arial"/>
          <w:color w:val="FF0000"/>
          <w:sz w:val="28"/>
          <w:szCs w:val="28"/>
        </w:rPr>
        <w:t>pýr</w:t>
      </w:r>
      <w:r w:rsidR="00876F8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5</w:t>
      </w:r>
      <w:r w:rsidR="00876F8C">
        <w:rPr>
          <w:rFonts w:ascii="Arial" w:hAnsi="Arial" w:cs="Arial"/>
          <w:sz w:val="28"/>
          <w:szCs w:val="28"/>
        </w:rPr>
        <w:t xml:space="preserve"> Chlapec uviděl pěknou dívku a začal se </w:t>
      </w:r>
      <w:r>
        <w:rPr>
          <w:rFonts w:ascii="Arial" w:hAnsi="Arial" w:cs="Arial"/>
          <w:color w:val="FF0000"/>
          <w:sz w:val="28"/>
          <w:szCs w:val="28"/>
        </w:rPr>
        <w:t>pýřit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color w:val="FF0000"/>
          <w:sz w:val="28"/>
          <w:szCs w:val="28"/>
        </w:rPr>
        <w:t xml:space="preserve">8 </w:t>
      </w:r>
      <w:r>
        <w:rPr>
          <w:rFonts w:ascii="Arial" w:hAnsi="Arial" w:cs="Arial"/>
          <w:sz w:val="28"/>
          <w:szCs w:val="28"/>
        </w:rPr>
        <w:t xml:space="preserve">Kohout se začal </w:t>
      </w:r>
      <w:r>
        <w:rPr>
          <w:rFonts w:ascii="Arial" w:hAnsi="Arial" w:cs="Arial"/>
          <w:color w:val="FF0000"/>
          <w:sz w:val="28"/>
          <w:szCs w:val="28"/>
        </w:rPr>
        <w:t>čepýřit</w:t>
      </w:r>
      <w:r w:rsidR="00876F8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4</w:t>
      </w:r>
    </w:p>
    <w:p w:rsidR="00876F8C" w:rsidRDefault="00876F8C" w:rsidP="00876F8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2.a) Spočítej slova v jednotlivých větách a číslovku napiš za větu.</w:t>
      </w:r>
    </w:p>
    <w:p w:rsidR="00876F8C" w:rsidRDefault="00876F8C" w:rsidP="00876F8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2.b) Nejdelší větu opiš.</w:t>
      </w:r>
    </w:p>
    <w:p w:rsidR="00876F8C" w:rsidRPr="00CA0C1D" w:rsidRDefault="00CA0C1D" w:rsidP="00876F8C">
      <w:pPr>
        <w:spacing w:after="0" w:line="48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A0C1D">
        <w:rPr>
          <w:rFonts w:ascii="Arial" w:hAnsi="Arial" w:cs="Arial"/>
          <w:color w:val="FF0000"/>
          <w:sz w:val="28"/>
          <w:szCs w:val="28"/>
        </w:rPr>
        <w:t>Chlapec uviděl pěknou dívku a začal se pýřit.</w:t>
      </w:r>
    </w:p>
    <w:p w:rsidR="00876F8C" w:rsidRDefault="00876F8C" w:rsidP="00876F8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A0C1D" w:rsidRDefault="00CA0C1D" w:rsidP="00876F8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A0C1D" w:rsidRDefault="00CA0C1D" w:rsidP="00876F8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A0C1D" w:rsidRDefault="00CA0C1D" w:rsidP="00876F8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A0C1D" w:rsidRDefault="00CA0C1D" w:rsidP="00876F8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A0C1D" w:rsidRDefault="00CA0C1D" w:rsidP="00876F8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A0C1D" w:rsidRDefault="00CA0C1D" w:rsidP="00876F8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876F8C" w:rsidRDefault="00876F8C" w:rsidP="00876F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3. Doplň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i,í</w:t>
      </w:r>
      <w:proofErr w:type="gramEnd"/>
      <w:r>
        <w:rPr>
          <w:rFonts w:ascii="Arial" w:hAnsi="Arial" w:cs="Arial"/>
          <w:sz w:val="28"/>
          <w:szCs w:val="28"/>
        </w:rPr>
        <w:t>,y,ý</w:t>
      </w:r>
      <w:proofErr w:type="spellEnd"/>
      <w:r>
        <w:rPr>
          <w:rFonts w:ascii="Arial" w:hAnsi="Arial" w:cs="Arial"/>
          <w:sz w:val="28"/>
          <w:szCs w:val="28"/>
        </w:rPr>
        <w:t>. Vyjmenovaná slova vybarvi červeně, příbuzná slova modře a slova s </w:t>
      </w:r>
      <w:proofErr w:type="spellStart"/>
      <w:r>
        <w:rPr>
          <w:rFonts w:ascii="Arial" w:hAnsi="Arial" w:cs="Arial"/>
          <w:sz w:val="28"/>
          <w:szCs w:val="28"/>
        </w:rPr>
        <w:t>i,í</w:t>
      </w:r>
      <w:proofErr w:type="spellEnd"/>
      <w:r>
        <w:rPr>
          <w:rFonts w:ascii="Arial" w:hAnsi="Arial" w:cs="Arial"/>
          <w:sz w:val="28"/>
          <w:szCs w:val="28"/>
        </w:rPr>
        <w:t xml:space="preserve"> zeleně.</w:t>
      </w:r>
    </w:p>
    <w:p w:rsidR="00876F8C" w:rsidRDefault="00876F8C" w:rsidP="00876F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76F8C" w:rsidRDefault="00876F8C" w:rsidP="00876F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76F8C" w:rsidTr="0079171D">
        <w:tc>
          <w:tcPr>
            <w:tcW w:w="2265" w:type="dxa"/>
          </w:tcPr>
          <w:p w:rsidR="00876F8C" w:rsidRPr="00876F8C" w:rsidRDefault="00CA0C1D" w:rsidP="00876F8C">
            <w:pPr>
              <w:spacing w:line="480" w:lineRule="auto"/>
              <w:jc w:val="center"/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</w:pPr>
            <w:r w:rsidRPr="00876F8C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>pyšný</w:t>
            </w:r>
            <w:r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2</w:t>
            </w:r>
          </w:p>
        </w:tc>
        <w:tc>
          <w:tcPr>
            <w:tcW w:w="2265" w:type="dxa"/>
          </w:tcPr>
          <w:p w:rsidR="00876F8C" w:rsidRPr="00876F8C" w:rsidRDefault="00CA0C1D" w:rsidP="0079171D">
            <w:pPr>
              <w:spacing w:line="480" w:lineRule="auto"/>
              <w:jc w:val="center"/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</w:pPr>
            <w:r w:rsidRPr="00876F8C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>pytlák</w:t>
            </w:r>
            <w:r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876F8C" w:rsidRDefault="00CA0C1D" w:rsidP="00876F8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0C1D">
              <w:rPr>
                <w:rFonts w:ascii="Arial" w:hAnsi="Arial" w:cs="Arial"/>
                <w:color w:val="FF0000"/>
                <w:sz w:val="28"/>
                <w:szCs w:val="28"/>
              </w:rPr>
              <w:t>slepýš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876F8C" w:rsidRDefault="00CA0C1D" w:rsidP="00876F8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0C1D">
              <w:rPr>
                <w:rFonts w:ascii="Arial" w:hAnsi="Arial" w:cs="Arial"/>
                <w:color w:val="00B050"/>
                <w:sz w:val="28"/>
                <w:szCs w:val="28"/>
              </w:rPr>
              <w:t>pijavice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4</w:t>
            </w:r>
          </w:p>
        </w:tc>
      </w:tr>
      <w:tr w:rsidR="00876F8C" w:rsidTr="0079171D">
        <w:tc>
          <w:tcPr>
            <w:tcW w:w="2265" w:type="dxa"/>
          </w:tcPr>
          <w:p w:rsidR="00876F8C" w:rsidRDefault="00CA0C1D" w:rsidP="00876F8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6F8C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>pýchavka</w:t>
            </w:r>
            <w:r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3</w:t>
            </w:r>
          </w:p>
        </w:tc>
        <w:tc>
          <w:tcPr>
            <w:tcW w:w="2265" w:type="dxa"/>
          </w:tcPr>
          <w:p w:rsidR="00876F8C" w:rsidRDefault="00CA0C1D" w:rsidP="00876F8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0C1D">
              <w:rPr>
                <w:rFonts w:ascii="Arial" w:hAnsi="Arial" w:cs="Arial"/>
                <w:color w:val="FF0000"/>
                <w:sz w:val="28"/>
                <w:szCs w:val="28"/>
              </w:rPr>
              <w:t>klopýtat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876F8C" w:rsidRDefault="00CA0C1D" w:rsidP="00876F8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0C1D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>ptakopysk</w:t>
            </w:r>
            <w:r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876F8C" w:rsidRDefault="00CA0C1D" w:rsidP="00876F8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0C1D">
              <w:rPr>
                <w:rFonts w:ascii="Arial" w:hAnsi="Arial" w:cs="Arial"/>
                <w:color w:val="00B050"/>
                <w:sz w:val="28"/>
                <w:szCs w:val="28"/>
              </w:rPr>
              <w:t>pít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1</w:t>
            </w:r>
          </w:p>
        </w:tc>
      </w:tr>
      <w:tr w:rsidR="00876F8C" w:rsidTr="00CA0C1D">
        <w:trPr>
          <w:trHeight w:val="660"/>
        </w:trPr>
        <w:tc>
          <w:tcPr>
            <w:tcW w:w="2265" w:type="dxa"/>
          </w:tcPr>
          <w:p w:rsidR="00876F8C" w:rsidRPr="00CA0C1D" w:rsidRDefault="00CA0C1D" w:rsidP="00876F8C">
            <w:pPr>
              <w:spacing w:line="480" w:lineRule="auto"/>
              <w:jc w:val="center"/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</w:pPr>
            <w:r w:rsidRPr="00CA0C1D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>přepych</w:t>
            </w:r>
            <w:r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2</w:t>
            </w:r>
          </w:p>
        </w:tc>
        <w:tc>
          <w:tcPr>
            <w:tcW w:w="2265" w:type="dxa"/>
          </w:tcPr>
          <w:p w:rsidR="00876F8C" w:rsidRPr="00CA0C1D" w:rsidRDefault="00CA0C1D" w:rsidP="00876F8C">
            <w:pPr>
              <w:spacing w:line="480" w:lineRule="auto"/>
              <w:jc w:val="center"/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>S</w:t>
            </w:r>
            <w:r w:rsidRPr="00CA0C1D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>pytihněv</w:t>
            </w:r>
            <w:r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876F8C" w:rsidRDefault="00CA0C1D" w:rsidP="00876F8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0C1D">
              <w:rPr>
                <w:rFonts w:ascii="Arial" w:hAnsi="Arial" w:cs="Arial"/>
                <w:color w:val="00B050"/>
                <w:sz w:val="28"/>
                <w:szCs w:val="28"/>
              </w:rPr>
              <w:t>písek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876F8C" w:rsidRPr="00CA0C1D" w:rsidRDefault="00CA0C1D" w:rsidP="00876F8C">
            <w:pPr>
              <w:spacing w:line="480" w:lineRule="auto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CA0C1D">
              <w:rPr>
                <w:rFonts w:ascii="Arial" w:hAnsi="Arial" w:cs="Arial"/>
                <w:color w:val="FF0000"/>
                <w:sz w:val="28"/>
                <w:szCs w:val="28"/>
              </w:rPr>
              <w:t>pytel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2</w:t>
            </w:r>
          </w:p>
        </w:tc>
      </w:tr>
      <w:tr w:rsidR="00876F8C" w:rsidTr="0079171D">
        <w:tc>
          <w:tcPr>
            <w:tcW w:w="2265" w:type="dxa"/>
          </w:tcPr>
          <w:p w:rsidR="00876F8C" w:rsidRDefault="00CA0C1D" w:rsidP="00876F8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0C1D">
              <w:rPr>
                <w:rFonts w:ascii="Arial" w:hAnsi="Arial" w:cs="Arial"/>
                <w:color w:val="FF0000"/>
                <w:sz w:val="28"/>
                <w:szCs w:val="28"/>
              </w:rPr>
              <w:t>zpytovat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3</w:t>
            </w:r>
          </w:p>
        </w:tc>
        <w:tc>
          <w:tcPr>
            <w:tcW w:w="2265" w:type="dxa"/>
          </w:tcPr>
          <w:p w:rsidR="00876F8C" w:rsidRDefault="00CA0C1D" w:rsidP="00876F8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0C1D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>třpytka</w:t>
            </w:r>
            <w:r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876F8C" w:rsidRDefault="00CA0C1D" w:rsidP="00876F8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0C1D">
              <w:rPr>
                <w:rFonts w:ascii="Arial" w:hAnsi="Arial" w:cs="Arial"/>
                <w:color w:val="FF0000"/>
                <w:sz w:val="28"/>
                <w:szCs w:val="28"/>
              </w:rPr>
              <w:t>pýřit se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876F8C" w:rsidRDefault="00CA0C1D" w:rsidP="00876F8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0C1D">
              <w:rPr>
                <w:rFonts w:ascii="Arial" w:hAnsi="Arial" w:cs="Arial"/>
                <w:color w:val="00B050"/>
                <w:sz w:val="28"/>
                <w:szCs w:val="28"/>
              </w:rPr>
              <w:t>pískat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2</w:t>
            </w:r>
          </w:p>
        </w:tc>
      </w:tr>
      <w:tr w:rsidR="00876F8C" w:rsidTr="0079171D">
        <w:tc>
          <w:tcPr>
            <w:tcW w:w="2265" w:type="dxa"/>
          </w:tcPr>
          <w:p w:rsidR="00876F8C" w:rsidRPr="00CA0C1D" w:rsidRDefault="00CA0C1D" w:rsidP="00876F8C">
            <w:pPr>
              <w:spacing w:line="480" w:lineRule="auto"/>
              <w:jc w:val="center"/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</w:pPr>
            <w:r w:rsidRPr="00CA0C1D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>pýří</w:t>
            </w:r>
            <w:r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2</w:t>
            </w:r>
          </w:p>
        </w:tc>
        <w:tc>
          <w:tcPr>
            <w:tcW w:w="2265" w:type="dxa"/>
          </w:tcPr>
          <w:p w:rsidR="00876F8C" w:rsidRPr="00CA0C1D" w:rsidRDefault="00CA0C1D" w:rsidP="00876F8C">
            <w:pPr>
              <w:spacing w:line="480" w:lineRule="auto"/>
              <w:jc w:val="center"/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</w:pPr>
            <w:r w:rsidRPr="00CA0C1D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>nevyzpytatelný</w:t>
            </w:r>
            <w:r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 xml:space="preserve"> 6</w:t>
            </w:r>
          </w:p>
        </w:tc>
        <w:tc>
          <w:tcPr>
            <w:tcW w:w="2266" w:type="dxa"/>
          </w:tcPr>
          <w:p w:rsidR="00876F8C" w:rsidRDefault="00CA0C1D" w:rsidP="00876F8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0C1D">
              <w:rPr>
                <w:rFonts w:ascii="Arial" w:hAnsi="Arial" w:cs="Arial"/>
                <w:color w:val="FF0000"/>
                <w:sz w:val="28"/>
                <w:szCs w:val="28"/>
              </w:rPr>
              <w:t>netopýr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876F8C" w:rsidRDefault="00CA0C1D" w:rsidP="00876F8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0C1D">
              <w:rPr>
                <w:rFonts w:ascii="Arial" w:hAnsi="Arial" w:cs="Arial"/>
                <w:color w:val="00B050"/>
                <w:sz w:val="28"/>
                <w:szCs w:val="28"/>
              </w:rPr>
              <w:t>píchat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2</w:t>
            </w:r>
          </w:p>
        </w:tc>
      </w:tr>
    </w:tbl>
    <w:p w:rsidR="00876F8C" w:rsidRDefault="00876F8C" w:rsidP="00876F8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876F8C" w:rsidRDefault="00876F8C" w:rsidP="00876F8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3.a) Za jednotlivá slova napiš počet slabik.</w:t>
      </w:r>
    </w:p>
    <w:p w:rsidR="00876F8C" w:rsidRDefault="00876F8C" w:rsidP="00876F8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3.b) Se slovem s nejmenším počtem slabik utvoř větu.</w:t>
      </w:r>
    </w:p>
    <w:p w:rsidR="00876F8C" w:rsidRPr="00CA0C1D" w:rsidRDefault="00CA0C1D" w:rsidP="00876F8C">
      <w:pPr>
        <w:spacing w:after="0" w:line="48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A0C1D">
        <w:rPr>
          <w:rFonts w:ascii="Arial" w:hAnsi="Arial" w:cs="Arial"/>
          <w:color w:val="FF0000"/>
          <w:sz w:val="28"/>
          <w:szCs w:val="28"/>
        </w:rPr>
        <w:t>Když jsem nemocný, musím pít čaj.</w:t>
      </w:r>
    </w:p>
    <w:p w:rsidR="00876F8C" w:rsidRDefault="00876F8C" w:rsidP="00876F8C"/>
    <w:p w:rsidR="00876F8C" w:rsidRDefault="00876F8C" w:rsidP="00876F8C"/>
    <w:p w:rsidR="00876F8C" w:rsidRDefault="00876F8C" w:rsidP="00876F8C"/>
    <w:p w:rsidR="00876F8C" w:rsidRDefault="00876F8C" w:rsidP="00876F8C"/>
    <w:p w:rsidR="00876F8C" w:rsidRDefault="00876F8C" w:rsidP="00876F8C"/>
    <w:p w:rsidR="00876F8C" w:rsidRDefault="00876F8C" w:rsidP="00876F8C"/>
    <w:p w:rsidR="00876F8C" w:rsidRDefault="00876F8C" w:rsidP="00876F8C"/>
    <w:p w:rsidR="00876F8C" w:rsidRDefault="00876F8C" w:rsidP="00876F8C"/>
    <w:p w:rsidR="00876F8C" w:rsidRDefault="00876F8C" w:rsidP="00876F8C"/>
    <w:p w:rsidR="00876F8C" w:rsidRDefault="00876F8C" w:rsidP="00876F8C"/>
    <w:p w:rsidR="00876F8C" w:rsidRDefault="00876F8C" w:rsidP="00876F8C"/>
    <w:p w:rsidR="00876F8C" w:rsidRDefault="00876F8C" w:rsidP="00876F8C"/>
    <w:p w:rsidR="00876F8C" w:rsidRDefault="00876F8C" w:rsidP="00876F8C"/>
    <w:p w:rsidR="00876F8C" w:rsidRDefault="00876F8C" w:rsidP="00876F8C"/>
    <w:p w:rsidR="00876F8C" w:rsidRDefault="00876F8C" w:rsidP="00876F8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4. Dopiš k obrázkům vhodné vyjmenované slovo po P.</w:t>
      </w:r>
    </w:p>
    <w:p w:rsidR="00876F8C" w:rsidRDefault="00876F8C" w:rsidP="00876F8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E148291" wp14:editId="53E1DD33">
            <wp:extent cx="1160190" cy="1394460"/>
            <wp:effectExtent l="0" t="0" r="1905" b="0"/>
            <wp:docPr id="11" name="obrázek 2" descr="Starý pytel / kreslený vektor a ilustrace, ručně kreslený styl, obrazy na  stěnu • obrazy pytel, plátno, plný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ý pytel / kreslený vektor a ilustrace, ručně kreslený styl, obrazy na  stěnu • obrazy pytel, plátno, plný | myloview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68" cy="141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1AEFD648" wp14:editId="7DFC3915">
            <wp:extent cx="1485900" cy="1485900"/>
            <wp:effectExtent l="0" t="0" r="0" b="0"/>
            <wp:docPr id="12" name="Obrázek 12" descr="Kreslený létající netopýr Stock vektory, Royalty Free Kreslený létající  netopýr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ý létající netopýr Stock vektory, Royalty Free Kreslený létající  netopýr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5026CBEB" wp14:editId="7B69E8C9">
            <wp:extent cx="1174966" cy="1295400"/>
            <wp:effectExtent l="0" t="0" r="6350" b="0"/>
            <wp:docPr id="13" name="obrázek 5" descr="https://player.slideplayer.cz/82/13567315/slides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layer.slideplayer.cz/82/13567315/slides/slide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90" t="22222"/>
                    <a:stretch/>
                  </pic:blipFill>
                  <pic:spPr bwMode="auto">
                    <a:xfrm>
                      <a:off x="0" y="0"/>
                      <a:ext cx="1176389" cy="129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6F8C" w:rsidRDefault="00876F8C" w:rsidP="00876F8C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pytel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netopýr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pýřit se</w:t>
      </w:r>
      <w:r>
        <w:rPr>
          <w:rFonts w:ascii="Arial" w:hAnsi="Arial" w:cs="Arial"/>
          <w:sz w:val="28"/>
          <w:szCs w:val="28"/>
        </w:rPr>
        <w:tab/>
      </w:r>
    </w:p>
    <w:p w:rsidR="00876F8C" w:rsidRDefault="00876F8C" w:rsidP="00876F8C">
      <w:pPr>
        <w:rPr>
          <w:rFonts w:ascii="Arial" w:hAnsi="Arial" w:cs="Arial"/>
          <w:sz w:val="28"/>
          <w:szCs w:val="28"/>
        </w:rPr>
      </w:pPr>
    </w:p>
    <w:p w:rsidR="00876F8C" w:rsidRPr="00400D8D" w:rsidRDefault="00876F8C" w:rsidP="00876F8C">
      <w:pPr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9144EDF" wp14:editId="0B229190">
            <wp:extent cx="1500590" cy="1264920"/>
            <wp:effectExtent l="0" t="0" r="4445" b="0"/>
            <wp:docPr id="14" name="obrázek 2" descr="https://player.slideplayer.cz/82/13567315/slides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ayer.slideplayer.cz/82/13567315/slides/slide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23" t="52518" r="8278" b="1402"/>
                    <a:stretch/>
                  </pic:blipFill>
                  <pic:spPr bwMode="auto">
                    <a:xfrm>
                      <a:off x="0" y="0"/>
                      <a:ext cx="1527371" cy="12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4836FEE7" wp14:editId="00DDC99A">
            <wp:extent cx="1327852" cy="1013460"/>
            <wp:effectExtent l="0" t="0" r="5715" b="0"/>
            <wp:docPr id="15" name="obrázek 4" descr="https://player.slideplayer.cz/82/13567315/slides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layer.slideplayer.cz/82/13567315/slides/slide_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" t="51675" r="52381"/>
                    <a:stretch/>
                  </pic:blipFill>
                  <pic:spPr bwMode="auto">
                    <a:xfrm>
                      <a:off x="0" y="0"/>
                      <a:ext cx="1353402" cy="103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578BB8B7" wp14:editId="263A1EEC">
            <wp:extent cx="1333500" cy="1326407"/>
            <wp:effectExtent l="0" t="0" r="0" b="7620"/>
            <wp:docPr id="16" name="obrázek 6" descr="https://player.slideplayer.cz/82/13567315/slides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layer.slideplayer.cz/82/13567315/slides/slide_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5" t="34039"/>
                    <a:stretch/>
                  </pic:blipFill>
                  <pic:spPr bwMode="auto">
                    <a:xfrm>
                      <a:off x="0" y="0"/>
                      <a:ext cx="1333500" cy="132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</w:p>
    <w:p w:rsidR="00876F8C" w:rsidRDefault="00876F8C" w:rsidP="00876F8C"/>
    <w:p w:rsidR="00876F8C" w:rsidRDefault="00876F8C" w:rsidP="00876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pykat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slepýš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pyl</w:t>
      </w:r>
    </w:p>
    <w:p w:rsidR="00876F8C" w:rsidRDefault="00876F8C" w:rsidP="00876F8C">
      <w:pPr>
        <w:rPr>
          <w:rFonts w:ascii="Arial" w:hAnsi="Arial" w:cs="Arial"/>
          <w:sz w:val="28"/>
          <w:szCs w:val="28"/>
        </w:rPr>
      </w:pPr>
    </w:p>
    <w:p w:rsidR="00876F8C" w:rsidRDefault="00876F8C" w:rsidP="00876F8C">
      <w:r>
        <w:rPr>
          <w:noProof/>
          <w:lang w:eastAsia="cs-CZ"/>
        </w:rPr>
        <w:drawing>
          <wp:inline distT="0" distB="0" distL="0" distR="0" wp14:anchorId="1EC10BE5" wp14:editId="6EF20098">
            <wp:extent cx="1542217" cy="1272540"/>
            <wp:effectExtent l="0" t="0" r="1270" b="3810"/>
            <wp:docPr id="17" name="obrázek 2" descr="https://player.slideplayer.cz/82/13567315/slides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ayer.slideplayer.cz/82/13567315/slides/slide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37" r="51587"/>
                    <a:stretch/>
                  </pic:blipFill>
                  <pic:spPr bwMode="auto">
                    <a:xfrm>
                      <a:off x="0" y="0"/>
                      <a:ext cx="1553476" cy="12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550DAE18" wp14:editId="08DCB7B2">
            <wp:extent cx="1303020" cy="1303020"/>
            <wp:effectExtent l="0" t="0" r="0" b="0"/>
            <wp:docPr id="18" name="obrázek 7" descr="https://player.slideplayer.cz/82/13567315/slides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layer.slideplayer.cz/82/13567315/slides/slide_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58" t="69841" r="26322"/>
                    <a:stretch/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167FED80" wp14:editId="44C70611">
            <wp:extent cx="1449930" cy="1203960"/>
            <wp:effectExtent l="0" t="0" r="0" b="0"/>
            <wp:docPr id="19" name="obrázek 9" descr="https://player.slideplayer.cz/82/13567315/slides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layer.slideplayer.cz/82/13567315/slides/slide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0" t="48973" r="52645" b="3252"/>
                    <a:stretch/>
                  </pic:blipFill>
                  <pic:spPr bwMode="auto">
                    <a:xfrm>
                      <a:off x="0" y="0"/>
                      <a:ext cx="1459357" cy="121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6F8C" w:rsidRDefault="00876F8C" w:rsidP="00876F8C"/>
    <w:p w:rsidR="00876F8C" w:rsidRDefault="00876F8C" w:rsidP="00876F8C"/>
    <w:p w:rsidR="00876F8C" w:rsidRDefault="00876F8C" w:rsidP="00876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pýr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třpytit se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čepýřit se</w:t>
      </w:r>
    </w:p>
    <w:p w:rsidR="00876F8C" w:rsidRPr="00876F8C" w:rsidRDefault="00876F8C" w:rsidP="00876F8C"/>
    <w:p w:rsidR="00876F8C" w:rsidRPr="00876F8C" w:rsidRDefault="00876F8C" w:rsidP="00876F8C"/>
    <w:p w:rsidR="00876F8C" w:rsidRPr="00876F8C" w:rsidRDefault="00876F8C" w:rsidP="00876F8C"/>
    <w:p w:rsidR="00876F8C" w:rsidRDefault="00876F8C" w:rsidP="00876F8C"/>
    <w:p w:rsidR="00876F8C" w:rsidRDefault="00876F8C" w:rsidP="00876F8C"/>
    <w:p w:rsidR="00876F8C" w:rsidRPr="00876F8C" w:rsidRDefault="00876F8C" w:rsidP="00876F8C"/>
    <w:sectPr w:rsidR="00876F8C" w:rsidRPr="00876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EC"/>
    <w:rsid w:val="003B10EC"/>
    <w:rsid w:val="00400D8D"/>
    <w:rsid w:val="00876F8C"/>
    <w:rsid w:val="00AF41F8"/>
    <w:rsid w:val="00CA0C1D"/>
    <w:rsid w:val="00D06871"/>
    <w:rsid w:val="00D74C78"/>
    <w:rsid w:val="00E6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D7C40-A032-4000-B196-498DE47D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10E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10E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B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lideplayer.cz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myloveiw.cz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hyperlink" Target="https://cz.depositphotos.com/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2021-02-05T11:23:00Z</dcterms:created>
  <dcterms:modified xsi:type="dcterms:W3CDTF">2021-02-05T11:23:00Z</dcterms:modified>
</cp:coreProperties>
</file>